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AE" w:rsidRPr="00431A2E" w:rsidRDefault="00431A2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12.04</w:t>
      </w:r>
      <w:r w:rsidR="00931DAE" w:rsidRPr="00431A2E">
        <w:rPr>
          <w:rFonts w:ascii="Arial" w:eastAsia="Times New Roman" w:hAnsi="Arial" w:cs="Arial"/>
          <w:b/>
          <w:sz w:val="32"/>
          <w:szCs w:val="32"/>
        </w:rPr>
        <w:t>.2018г</w:t>
      </w:r>
      <w:r w:rsidR="000111E6">
        <w:rPr>
          <w:rFonts w:ascii="Arial" w:eastAsia="Times New Roman" w:hAnsi="Arial" w:cs="Arial"/>
          <w:b/>
          <w:sz w:val="32"/>
          <w:szCs w:val="32"/>
        </w:rPr>
        <w:t>.</w:t>
      </w:r>
      <w:r w:rsidR="00931DAE" w:rsidRPr="00431A2E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Pr="00431A2E">
        <w:rPr>
          <w:rFonts w:ascii="Arial" w:eastAsia="Times New Roman" w:hAnsi="Arial" w:cs="Arial"/>
          <w:b/>
          <w:sz w:val="32"/>
          <w:szCs w:val="32"/>
        </w:rPr>
        <w:t>35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МУНИЦИПАЛЬНОЕ ОБРАЗОВАНИЕ «КОРСУКСКОЕ»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31DAE" w:rsidRPr="00431A2E" w:rsidRDefault="00931DAE" w:rsidP="00931D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31DAE" w:rsidRPr="00431A2E" w:rsidRDefault="00931DAE" w:rsidP="00931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71C97" w:rsidRPr="00431A2E" w:rsidRDefault="00931DAE" w:rsidP="004A6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31A2E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A71C97" w:rsidRPr="00431A2E">
        <w:rPr>
          <w:rFonts w:ascii="Arial" w:eastAsia="Times New Roman" w:hAnsi="Arial" w:cs="Arial"/>
          <w:b/>
          <w:bCs/>
          <w:sz w:val="32"/>
          <w:szCs w:val="32"/>
        </w:rPr>
        <w:t>перечня</w:t>
      </w:r>
    </w:p>
    <w:p w:rsidR="00A71C97" w:rsidRPr="00431A2E" w:rsidRDefault="00A71C97" w:rsidP="008E1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31A2E">
        <w:rPr>
          <w:rFonts w:ascii="Arial" w:eastAsia="Times New Roman" w:hAnsi="Arial" w:cs="Arial"/>
          <w:b/>
          <w:bCs/>
          <w:sz w:val="32"/>
          <w:szCs w:val="32"/>
        </w:rPr>
        <w:t xml:space="preserve">видов муниципального контроля и органов местного самоуправления </w:t>
      </w:r>
      <w:r w:rsidRPr="00431A2E">
        <w:rPr>
          <w:rFonts w:ascii="Arial" w:eastAsia="Times New Roman" w:hAnsi="Arial" w:cs="Arial"/>
          <w:b/>
          <w:sz w:val="32"/>
          <w:szCs w:val="32"/>
        </w:rPr>
        <w:t>МО «Корсукское»</w:t>
      </w:r>
      <w:r w:rsidRPr="00431A2E">
        <w:rPr>
          <w:rFonts w:ascii="Arial" w:eastAsia="Times New Roman" w:hAnsi="Arial" w:cs="Arial"/>
          <w:b/>
          <w:bCs/>
          <w:sz w:val="32"/>
          <w:szCs w:val="32"/>
        </w:rPr>
        <w:t>, уполномоченных на их осуществление</w:t>
      </w:r>
    </w:p>
    <w:p w:rsidR="00931DAE" w:rsidRPr="00431A2E" w:rsidRDefault="00931DAE" w:rsidP="008E1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931DAE" w:rsidRPr="00431A2E" w:rsidRDefault="00931DAE" w:rsidP="008E1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31A2E">
        <w:rPr>
          <w:rFonts w:ascii="Arial" w:eastAsia="Times New Roman" w:hAnsi="Arial" w:cs="Arial"/>
          <w:sz w:val="24"/>
          <w:szCs w:val="28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31A2E">
        <w:rPr>
          <w:rFonts w:ascii="Arial" w:eastAsia="Times New Roman" w:hAnsi="Arial" w:cs="Arial"/>
          <w:bCs/>
          <w:sz w:val="24"/>
          <w:szCs w:val="28"/>
        </w:rPr>
        <w:t xml:space="preserve">руководствуясь Уставом </w:t>
      </w:r>
      <w:r w:rsidRPr="00431A2E">
        <w:rPr>
          <w:rFonts w:ascii="Arial" w:eastAsia="Times New Roman" w:hAnsi="Arial" w:cs="Arial"/>
          <w:sz w:val="24"/>
          <w:szCs w:val="28"/>
        </w:rPr>
        <w:t>муниципального образования «Корсукское»</w:t>
      </w:r>
    </w:p>
    <w:p w:rsidR="00931DAE" w:rsidRPr="00431A2E" w:rsidRDefault="00931DAE" w:rsidP="00931D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</w:rPr>
      </w:pPr>
    </w:p>
    <w:p w:rsidR="00931DAE" w:rsidRPr="000111E6" w:rsidRDefault="00931DAE" w:rsidP="00931D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111E6"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931DAE" w:rsidRPr="00431A2E" w:rsidRDefault="00931DAE" w:rsidP="00931DAE">
      <w:pPr>
        <w:shd w:val="clear" w:color="auto" w:fill="FFFFFF"/>
        <w:tabs>
          <w:tab w:val="left" w:pos="148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431A2E">
        <w:rPr>
          <w:rFonts w:ascii="Arial" w:eastAsia="Times New Roman" w:hAnsi="Arial" w:cs="Arial"/>
          <w:sz w:val="24"/>
          <w:szCs w:val="28"/>
        </w:rPr>
        <w:tab/>
      </w:r>
    </w:p>
    <w:p w:rsidR="00A71C97" w:rsidRPr="00431A2E" w:rsidRDefault="00931DAE" w:rsidP="00A71C9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8"/>
        </w:rPr>
      </w:pPr>
      <w:r w:rsidRPr="00431A2E">
        <w:rPr>
          <w:rFonts w:ascii="Arial" w:eastAsia="Times New Roman" w:hAnsi="Arial" w:cs="Arial"/>
          <w:sz w:val="24"/>
          <w:szCs w:val="28"/>
        </w:rPr>
        <w:t xml:space="preserve">Утвердить </w:t>
      </w:r>
      <w:r w:rsidR="00A71C97" w:rsidRPr="00431A2E">
        <w:rPr>
          <w:rFonts w:ascii="Arial" w:eastAsia="Times New Roman" w:hAnsi="Arial" w:cs="Arial"/>
          <w:sz w:val="24"/>
          <w:szCs w:val="28"/>
        </w:rPr>
        <w:t xml:space="preserve">прилагаемый </w:t>
      </w:r>
      <w:r w:rsidR="00A71C97" w:rsidRPr="00431A2E">
        <w:rPr>
          <w:rFonts w:ascii="Arial" w:eastAsia="Times New Roman" w:hAnsi="Arial" w:cs="Arial"/>
          <w:bCs/>
          <w:sz w:val="24"/>
          <w:szCs w:val="28"/>
        </w:rPr>
        <w:t>Перечень видов муниципального контроля и органов местного самоуправления МО «Корсукское», уполномоченных на их осуществление.</w:t>
      </w:r>
    </w:p>
    <w:p w:rsidR="00931DAE" w:rsidRPr="00431A2E" w:rsidRDefault="00A71C97" w:rsidP="00A71C9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8"/>
        </w:rPr>
      </w:pPr>
      <w:r w:rsidRPr="00431A2E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931DAE" w:rsidRPr="00431A2E">
        <w:rPr>
          <w:rFonts w:ascii="Arial" w:eastAsia="Times New Roman" w:hAnsi="Arial" w:cs="Arial"/>
          <w:sz w:val="24"/>
          <w:szCs w:val="28"/>
        </w:rPr>
        <w:t>Опубликовать настоящее постановление в газете «Вестник МО «Корсукское» и на сайте администрации муниципального образования.</w:t>
      </w:r>
    </w:p>
    <w:p w:rsidR="00931DAE" w:rsidRPr="00431A2E" w:rsidRDefault="00931DAE" w:rsidP="00931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431A2E">
        <w:rPr>
          <w:rFonts w:ascii="Arial" w:eastAsia="Times New Roman" w:hAnsi="Arial" w:cs="Arial"/>
          <w:sz w:val="24"/>
          <w:szCs w:val="28"/>
        </w:rPr>
        <w:t>Настоящее постановление вступает в силу со дня его официального опубликования.</w:t>
      </w:r>
    </w:p>
    <w:p w:rsidR="00931DAE" w:rsidRPr="008E139F" w:rsidRDefault="00931DAE" w:rsidP="008E13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431A2E">
        <w:rPr>
          <w:rFonts w:ascii="Arial" w:eastAsia="Times New Roman" w:hAnsi="Arial" w:cs="Arial"/>
          <w:sz w:val="24"/>
          <w:szCs w:val="28"/>
        </w:rPr>
        <w:t>Контроль исполнения настоящего постановления оставляю за собой.</w:t>
      </w:r>
    </w:p>
    <w:p w:rsidR="00931DAE" w:rsidRDefault="00931DAE" w:rsidP="00931D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8E139F" w:rsidRPr="00431A2E" w:rsidRDefault="008E139F" w:rsidP="00931D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931DAE" w:rsidRPr="00431A2E" w:rsidRDefault="00931DAE" w:rsidP="00931D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31A2E">
        <w:rPr>
          <w:rFonts w:ascii="Arial" w:eastAsia="Times New Roman" w:hAnsi="Arial" w:cs="Arial"/>
          <w:sz w:val="24"/>
          <w:szCs w:val="28"/>
        </w:rPr>
        <w:t>Глава МО «Корсукское»</w:t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="00431A2E">
        <w:rPr>
          <w:rFonts w:ascii="Arial" w:eastAsia="Times New Roman" w:hAnsi="Arial" w:cs="Arial"/>
          <w:sz w:val="24"/>
          <w:szCs w:val="28"/>
        </w:rPr>
        <w:tab/>
      </w:r>
      <w:r w:rsid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</w:r>
      <w:r w:rsidRPr="00431A2E">
        <w:rPr>
          <w:rFonts w:ascii="Arial" w:eastAsia="Times New Roman" w:hAnsi="Arial" w:cs="Arial"/>
          <w:sz w:val="24"/>
          <w:szCs w:val="28"/>
        </w:rPr>
        <w:tab/>
        <w:t>В.В. Баршуев</w:t>
      </w:r>
    </w:p>
    <w:p w:rsidR="00A71C97" w:rsidRPr="00431A2E" w:rsidRDefault="00931DAE" w:rsidP="00931DAE">
      <w:pPr>
        <w:rPr>
          <w:rFonts w:ascii="Arial" w:eastAsia="Calibri" w:hAnsi="Arial" w:cs="Arial"/>
          <w:color w:val="483B3F"/>
          <w:sz w:val="23"/>
          <w:szCs w:val="23"/>
        </w:rPr>
      </w:pPr>
      <w:r w:rsidRPr="00431A2E">
        <w:rPr>
          <w:rFonts w:ascii="Arial" w:eastAsia="Calibri" w:hAnsi="Arial" w:cs="Arial"/>
          <w:color w:val="483B3F"/>
          <w:sz w:val="23"/>
          <w:szCs w:val="23"/>
        </w:rPr>
        <w:br w:type="page"/>
      </w:r>
    </w:p>
    <w:p w:rsidR="00A71C97" w:rsidRPr="00431A2E" w:rsidRDefault="00A71C97" w:rsidP="00A71C9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3"/>
        </w:rPr>
      </w:pPr>
      <w:bookmarkStart w:id="0" w:name="_GoBack"/>
      <w:bookmarkEnd w:id="0"/>
      <w:r w:rsidRPr="00431A2E">
        <w:rPr>
          <w:rFonts w:ascii="Courier New" w:eastAsia="Times New Roman" w:hAnsi="Courier New" w:cs="Courier New"/>
          <w:szCs w:val="23"/>
        </w:rPr>
        <w:lastRenderedPageBreak/>
        <w:t>Приложение</w:t>
      </w:r>
    </w:p>
    <w:p w:rsidR="00A71C97" w:rsidRPr="00431A2E" w:rsidRDefault="00A71C97" w:rsidP="00A71C9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3"/>
        </w:rPr>
      </w:pPr>
      <w:r w:rsidRPr="00431A2E">
        <w:rPr>
          <w:rFonts w:ascii="Courier New" w:eastAsia="Times New Roman" w:hAnsi="Courier New" w:cs="Courier New"/>
          <w:szCs w:val="23"/>
        </w:rPr>
        <w:t>к постановлению</w:t>
      </w:r>
    </w:p>
    <w:p w:rsidR="00A71C97" w:rsidRPr="00431A2E" w:rsidRDefault="00431A2E" w:rsidP="00431A2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3"/>
        </w:rPr>
      </w:pPr>
      <w:r w:rsidRPr="00431A2E">
        <w:rPr>
          <w:rFonts w:ascii="Courier New" w:eastAsia="Times New Roman" w:hAnsi="Courier New" w:cs="Courier New"/>
          <w:szCs w:val="23"/>
        </w:rPr>
        <w:t>№35</w:t>
      </w:r>
      <w:r w:rsidR="00A71C97" w:rsidRPr="00431A2E">
        <w:rPr>
          <w:rFonts w:ascii="Courier New" w:eastAsia="Times New Roman" w:hAnsi="Courier New" w:cs="Courier New"/>
          <w:szCs w:val="23"/>
        </w:rPr>
        <w:t xml:space="preserve"> от </w:t>
      </w:r>
      <w:r w:rsidRPr="00431A2E">
        <w:rPr>
          <w:rFonts w:ascii="Courier New" w:eastAsia="Times New Roman" w:hAnsi="Courier New" w:cs="Courier New"/>
          <w:szCs w:val="23"/>
        </w:rPr>
        <w:t>12.04</w:t>
      </w:r>
      <w:r w:rsidR="00A71C97" w:rsidRPr="00431A2E">
        <w:rPr>
          <w:rFonts w:ascii="Courier New" w:eastAsia="Times New Roman" w:hAnsi="Courier New" w:cs="Courier New"/>
          <w:szCs w:val="23"/>
        </w:rPr>
        <w:t xml:space="preserve">.2018 </w:t>
      </w:r>
    </w:p>
    <w:p w:rsidR="00A71C97" w:rsidRPr="00431A2E" w:rsidRDefault="00A71C97" w:rsidP="00A71C97">
      <w:pPr>
        <w:jc w:val="center"/>
        <w:rPr>
          <w:rFonts w:ascii="Arial" w:eastAsia="Times New Roman" w:hAnsi="Arial" w:cs="Arial"/>
          <w:color w:val="483B3F"/>
          <w:sz w:val="24"/>
          <w:szCs w:val="24"/>
        </w:rPr>
      </w:pPr>
      <w:r w:rsidRPr="00431A2E">
        <w:rPr>
          <w:rFonts w:ascii="Arial" w:eastAsia="Times New Roman" w:hAnsi="Arial" w:cs="Arial"/>
          <w:bCs/>
          <w:sz w:val="24"/>
          <w:szCs w:val="24"/>
        </w:rPr>
        <w:t>Перечень видов муниципального контроля и органов местного самоуправления МО «Корсукское», уполномоченных на их осуществление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133"/>
        <w:gridCol w:w="3641"/>
        <w:gridCol w:w="2935"/>
      </w:tblGrid>
      <w:tr w:rsidR="00A71C97" w:rsidTr="001110DB">
        <w:trPr>
          <w:tblCellSpacing w:w="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7" w:rsidRPr="00431A2E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bCs/>
                <w:color w:val="000000"/>
                <w:szCs w:val="24"/>
              </w:rPr>
              <w:t>№</w:t>
            </w:r>
          </w:p>
          <w:p w:rsidR="00A71C97" w:rsidRPr="00431A2E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proofErr w:type="gramStart"/>
            <w:r w:rsidRPr="00431A2E">
              <w:rPr>
                <w:rFonts w:ascii="Courier New" w:eastAsia="Times New Roman" w:hAnsi="Courier New" w:cs="Courier New"/>
                <w:bCs/>
                <w:color w:val="000000"/>
                <w:szCs w:val="24"/>
              </w:rPr>
              <w:t>п</w:t>
            </w:r>
            <w:proofErr w:type="gramEnd"/>
            <w:r w:rsidRPr="00431A2E">
              <w:rPr>
                <w:rFonts w:ascii="Courier New" w:eastAsia="Times New Roman" w:hAnsi="Courier New" w:cs="Courier New"/>
                <w:bCs/>
                <w:color w:val="000000"/>
                <w:szCs w:val="24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7" w:rsidRPr="00431A2E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bCs/>
                <w:color w:val="000000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7" w:rsidRPr="00431A2E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bCs/>
                <w:color w:val="000000"/>
                <w:szCs w:val="24"/>
              </w:rPr>
              <w:t xml:space="preserve">Основание (реквизиты </w:t>
            </w:r>
            <w:proofErr w:type="gramStart"/>
            <w:r w:rsidRPr="00431A2E">
              <w:rPr>
                <w:rFonts w:ascii="Courier New" w:eastAsia="Times New Roman" w:hAnsi="Courier New" w:cs="Courier New"/>
                <w:bCs/>
                <w:color w:val="000000"/>
                <w:szCs w:val="24"/>
              </w:rPr>
              <w:t>нормативного</w:t>
            </w:r>
            <w:proofErr w:type="gramEnd"/>
            <w:r w:rsidRPr="00431A2E">
              <w:rPr>
                <w:rFonts w:ascii="Courier New" w:eastAsia="Times New Roman" w:hAnsi="Courier New" w:cs="Courier New"/>
                <w:bCs/>
                <w:color w:val="000000"/>
                <w:szCs w:val="24"/>
              </w:rPr>
              <w:t xml:space="preserve"> правового акта)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97" w:rsidRPr="00431A2E" w:rsidRDefault="00A71C9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bCs/>
                <w:color w:val="000000"/>
                <w:szCs w:val="24"/>
              </w:rPr>
              <w:t>Орган местного самоуправления МО «Корсукское», уполномоченный на осуществление муниципального контроля</w:t>
            </w:r>
          </w:p>
        </w:tc>
      </w:tr>
      <w:tr w:rsidR="00A71C97" w:rsidTr="001110DB">
        <w:trPr>
          <w:tblCellSpacing w:w="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431A2E" w:rsidRDefault="005B7841" w:rsidP="005B784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431A2E" w:rsidRDefault="00A71C97" w:rsidP="00A71C9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 Муниципальный земельный контроль</w:t>
            </w:r>
          </w:p>
          <w:p w:rsidR="00A71C97" w:rsidRPr="00431A2E" w:rsidRDefault="00A71C9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431A2E" w:rsidRDefault="005B7841" w:rsidP="005B784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Устав МО «Корсукское», Решение Думы МО «Корсукское» №65 от 21.09.2011 г. «Об утверждении Положения о муниципальном земельном контроле в муниципальном образовании «Корсукское»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431A2E" w:rsidRDefault="00A71C9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 Администрация МО «Корсукское»</w:t>
            </w:r>
          </w:p>
        </w:tc>
      </w:tr>
      <w:tr w:rsidR="00A71C97" w:rsidTr="001110DB">
        <w:trPr>
          <w:tblCellSpacing w:w="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431A2E" w:rsidRDefault="005B7841" w:rsidP="005B784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1" w:rsidRPr="00431A2E" w:rsidRDefault="00A71C97" w:rsidP="005B7841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 </w:t>
            </w:r>
            <w:r w:rsidR="005B7841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Муниципальный жилищный контроль</w:t>
            </w:r>
          </w:p>
          <w:p w:rsidR="00A71C97" w:rsidRPr="00431A2E" w:rsidRDefault="00A71C9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431A2E" w:rsidRDefault="00A71C97" w:rsidP="00E70C9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 </w:t>
            </w:r>
            <w:r w:rsidR="005B7841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Устав МО «Корсукское», </w:t>
            </w:r>
            <w:r w:rsidR="00E70C96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Постановление </w:t>
            </w:r>
            <w:r w:rsidR="005B7841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МО «Корсукское</w:t>
            </w:r>
            <w:r w:rsidR="001110DB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» №31 от 19.03.2018</w:t>
            </w:r>
            <w:r w:rsidR="005B7841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 г.</w:t>
            </w:r>
            <w:r w:rsidR="001110DB" w:rsidRPr="00431A2E">
              <w:rPr>
                <w:rFonts w:ascii="Courier New" w:hAnsi="Courier New" w:cs="Courier New"/>
              </w:rPr>
              <w:t xml:space="preserve"> «</w:t>
            </w:r>
            <w:r w:rsidR="00E70C96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Об </w:t>
            </w:r>
            <w:r w:rsidR="001110DB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утверждении Положения о порядке осуществления муниципального жилищного </w:t>
            </w:r>
            <w:r w:rsidR="00E70C96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контроля на территории МО «Корсукское»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7" w:rsidRPr="00431A2E" w:rsidRDefault="00A71C9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 </w:t>
            </w:r>
            <w:r w:rsidR="005B7841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Администрация МО «Корсукское»</w:t>
            </w:r>
          </w:p>
        </w:tc>
      </w:tr>
      <w:tr w:rsidR="005B7841" w:rsidTr="001110DB">
        <w:trPr>
          <w:tblCellSpacing w:w="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431A2E" w:rsidRDefault="005B7841" w:rsidP="005B784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431A2E" w:rsidRDefault="005B7841" w:rsidP="005B7841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Муниципальный финансовый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431A2E" w:rsidRDefault="005B7841" w:rsidP="007C3E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Устав МО «Корсукское», </w:t>
            </w:r>
            <w:r w:rsidR="007C3EE9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Постановление главы</w:t>
            </w: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 МО «Корсукское</w:t>
            </w:r>
            <w:r w:rsidR="007C3EE9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» №44 от 29.08.2016</w:t>
            </w: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 г.</w:t>
            </w:r>
            <w:r w:rsidR="00E70C96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 «Об утверждении порядка осуществления внутреннего финансового контроля и внутреннего финансового аудита в муниципальном образовании «Корсукское»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431A2E" w:rsidRDefault="005B784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Администрация МО «Корсукское»</w:t>
            </w:r>
          </w:p>
        </w:tc>
      </w:tr>
      <w:tr w:rsidR="0095564B" w:rsidTr="001110DB">
        <w:trPr>
          <w:tblCellSpacing w:w="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B" w:rsidRPr="00431A2E" w:rsidRDefault="0095564B" w:rsidP="005B784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B" w:rsidRPr="00431A2E" w:rsidRDefault="0095564B" w:rsidP="0095564B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proofErr w:type="gramStart"/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Муниципальный</w:t>
            </w:r>
            <w:proofErr w:type="gramEnd"/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 финансовый контроль за соблюдением законодательства о контрактной системе в сфере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B" w:rsidRPr="00431A2E" w:rsidRDefault="002F5E59" w:rsidP="009556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Устав МО «Корсукское», Постановление главы МО «Корсукское» №56 от 07.11.2017г. «</w:t>
            </w:r>
            <w:r w:rsidR="0095564B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Об утверждении Порядка осуществления внутреннего муниципального финансового контроля за соблюдением законодательства о контрактной системе в сфере закупок</w:t>
            </w:r>
            <w:r w:rsidR="0095564B" w:rsidRPr="00431A2E">
              <w:rPr>
                <w:rFonts w:ascii="Courier New" w:hAnsi="Courier New" w:cs="Courier New"/>
              </w:rPr>
              <w:t xml:space="preserve"> </w:t>
            </w:r>
            <w:r w:rsidR="0095564B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органами местного самоуправления</w:t>
            </w: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 </w:t>
            </w:r>
            <w:r w:rsidR="0095564B"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муниципального образования «Корсукское»</w:t>
            </w: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B" w:rsidRPr="00431A2E" w:rsidRDefault="007911D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431A2E">
              <w:rPr>
                <w:rFonts w:ascii="Courier New" w:eastAsia="Times New Roman" w:hAnsi="Courier New" w:cs="Courier New"/>
                <w:color w:val="000000"/>
                <w:szCs w:val="24"/>
              </w:rPr>
              <w:t>Администрация МО «Корсукское»</w:t>
            </w:r>
          </w:p>
        </w:tc>
      </w:tr>
    </w:tbl>
    <w:p w:rsidR="00490778" w:rsidRDefault="00490778"/>
    <w:sectPr w:rsidR="00490778" w:rsidSect="0049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B2B"/>
    <w:multiLevelType w:val="hybridMultilevel"/>
    <w:tmpl w:val="6AD044A2"/>
    <w:lvl w:ilvl="0" w:tplc="83B6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D1"/>
    <w:rsid w:val="000111E6"/>
    <w:rsid w:val="001110DB"/>
    <w:rsid w:val="001C0892"/>
    <w:rsid w:val="002F5E59"/>
    <w:rsid w:val="00336A64"/>
    <w:rsid w:val="003D313E"/>
    <w:rsid w:val="00431A2E"/>
    <w:rsid w:val="00490778"/>
    <w:rsid w:val="004A6511"/>
    <w:rsid w:val="004C242C"/>
    <w:rsid w:val="0058246C"/>
    <w:rsid w:val="005B7841"/>
    <w:rsid w:val="006B22E9"/>
    <w:rsid w:val="007911D4"/>
    <w:rsid w:val="007C3EE9"/>
    <w:rsid w:val="008E139F"/>
    <w:rsid w:val="008E60C7"/>
    <w:rsid w:val="00931DAE"/>
    <w:rsid w:val="0095564B"/>
    <w:rsid w:val="009D5289"/>
    <w:rsid w:val="00A71C97"/>
    <w:rsid w:val="00C57ED1"/>
    <w:rsid w:val="00CD3600"/>
    <w:rsid w:val="00D257F6"/>
    <w:rsid w:val="00DF09DC"/>
    <w:rsid w:val="00E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админ</cp:lastModifiedBy>
  <cp:revision>4</cp:revision>
  <dcterms:created xsi:type="dcterms:W3CDTF">2018-04-12T07:48:00Z</dcterms:created>
  <dcterms:modified xsi:type="dcterms:W3CDTF">2018-05-07T04:52:00Z</dcterms:modified>
</cp:coreProperties>
</file>