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89" w:rsidRPr="0090035F" w:rsidRDefault="000A5189" w:rsidP="00B606F7">
      <w:pPr>
        <w:jc w:val="center"/>
      </w:pPr>
      <w:r w:rsidRPr="0090035F">
        <w:t>РОССИЙСКАЯ ФЕДЕРАЦИЯ</w:t>
      </w:r>
    </w:p>
    <w:p w:rsidR="000A5189" w:rsidRPr="0090035F" w:rsidRDefault="000A5189" w:rsidP="00B606F7">
      <w:pPr>
        <w:jc w:val="center"/>
      </w:pPr>
      <w:r w:rsidRPr="0090035F">
        <w:t>ИРКУТСКАЯ ОБЛАСТЬ</w:t>
      </w:r>
    </w:p>
    <w:p w:rsidR="000A5189" w:rsidRPr="0090035F" w:rsidRDefault="000A5189" w:rsidP="00B606F7">
      <w:pPr>
        <w:jc w:val="center"/>
      </w:pPr>
      <w:r>
        <w:t>ЭХИРИТ-БУЛАГАТСКИЙ</w:t>
      </w:r>
      <w:r w:rsidRPr="0090035F">
        <w:t xml:space="preserve"> РАЙОН</w:t>
      </w:r>
    </w:p>
    <w:p w:rsidR="000A5189" w:rsidRPr="0090035F" w:rsidRDefault="000A5189" w:rsidP="00B606F7">
      <w:pPr>
        <w:jc w:val="center"/>
      </w:pPr>
      <w:r w:rsidRPr="0090035F">
        <w:t>АДМИНИСТРАЦИЯ</w:t>
      </w:r>
    </w:p>
    <w:p w:rsidR="000A5189" w:rsidRDefault="009E6267" w:rsidP="009E6267">
      <w:pPr>
        <w:jc w:val="center"/>
      </w:pPr>
      <w:r>
        <w:t>МУНИЦИПАЛЬНОГО ОБРАЗОВАНИЯ «КОРСУКСКОЕ»</w:t>
      </w:r>
    </w:p>
    <w:p w:rsidR="000B5C13" w:rsidRDefault="000B5C13" w:rsidP="009E6267">
      <w:pPr>
        <w:jc w:val="center"/>
      </w:pPr>
    </w:p>
    <w:p w:rsidR="000A5189" w:rsidRPr="0090035F" w:rsidRDefault="000A5189" w:rsidP="00B606F7">
      <w:pPr>
        <w:jc w:val="center"/>
      </w:pPr>
    </w:p>
    <w:p w:rsidR="000A5189" w:rsidRPr="0090035F" w:rsidRDefault="000A5189" w:rsidP="00B606F7">
      <w:pPr>
        <w:jc w:val="center"/>
      </w:pPr>
      <w:r w:rsidRPr="0090035F">
        <w:t>ПОСТАНОВЛЕНИЕ</w:t>
      </w:r>
    </w:p>
    <w:p w:rsidR="000A5189" w:rsidRPr="0090035F" w:rsidRDefault="000A5189" w:rsidP="00B606F7">
      <w:pPr>
        <w:jc w:val="center"/>
      </w:pPr>
    </w:p>
    <w:p w:rsidR="000A5189" w:rsidRPr="0090035F" w:rsidRDefault="000A5189" w:rsidP="00B606F7">
      <w:pPr>
        <w:jc w:val="center"/>
      </w:pPr>
      <w:r w:rsidRPr="0090035F">
        <w:t xml:space="preserve">                                                         </w:t>
      </w:r>
    </w:p>
    <w:p w:rsidR="000A5189" w:rsidRPr="0090035F" w:rsidRDefault="000A5189" w:rsidP="00B606F7"/>
    <w:p w:rsidR="000A5189" w:rsidRPr="0090035F" w:rsidRDefault="000B5C13" w:rsidP="00B606F7">
      <w:r>
        <w:t xml:space="preserve">От  </w:t>
      </w:r>
      <w:r w:rsidR="00444366">
        <w:t>02.02.2017</w:t>
      </w:r>
      <w:r w:rsidR="000A5189">
        <w:t>г</w:t>
      </w:r>
      <w:r w:rsidR="000A5189" w:rsidRPr="0090035F">
        <w:t xml:space="preserve">.                     </w:t>
      </w:r>
      <w:r w:rsidR="002A7BBB">
        <w:t xml:space="preserve">   </w:t>
      </w:r>
      <w:r w:rsidR="000A5189" w:rsidRPr="0090035F">
        <w:t xml:space="preserve">   </w:t>
      </w:r>
      <w:r w:rsidR="000A5189">
        <w:tab/>
      </w:r>
      <w:r w:rsidR="002A7BBB">
        <w:t xml:space="preserve">       </w:t>
      </w:r>
      <w:bookmarkStart w:id="0" w:name="_GoBack"/>
      <w:bookmarkEnd w:id="0"/>
      <w:r>
        <w:t>№</w:t>
      </w:r>
      <w:r w:rsidR="00444366">
        <w:t>9</w:t>
      </w:r>
    </w:p>
    <w:p w:rsidR="000A5189" w:rsidRPr="0090035F" w:rsidRDefault="000A5189" w:rsidP="00B606F7">
      <w:pPr>
        <w:jc w:val="center"/>
      </w:pPr>
    </w:p>
    <w:p w:rsidR="000A5189" w:rsidRPr="0090035F" w:rsidRDefault="000A5189" w:rsidP="00B606F7">
      <w:pPr>
        <w:jc w:val="center"/>
      </w:pPr>
    </w:p>
    <w:p w:rsidR="000A5189" w:rsidRPr="0090035F" w:rsidRDefault="009E6267" w:rsidP="00B606F7">
      <w:r>
        <w:t>«</w:t>
      </w:r>
      <w:r w:rsidR="000A5189" w:rsidRPr="0090035F">
        <w:t xml:space="preserve">Об утверждении административного регламента </w:t>
      </w:r>
    </w:p>
    <w:p w:rsidR="000B5C13" w:rsidRDefault="000A5189" w:rsidP="000B5C13">
      <w:pPr>
        <w:tabs>
          <w:tab w:val="left" w:pos="1843"/>
        </w:tabs>
      </w:pPr>
      <w:r w:rsidRPr="0090035F">
        <w:t xml:space="preserve">предоставления муниципальной услуги  </w:t>
      </w:r>
      <w:r w:rsidR="000B5C13" w:rsidRPr="0090035F">
        <w:t>«Предоставление земельного</w:t>
      </w:r>
    </w:p>
    <w:p w:rsidR="000A5189" w:rsidRDefault="000B5C13" w:rsidP="000B5C13">
      <w:pPr>
        <w:tabs>
          <w:tab w:val="left" w:pos="1843"/>
        </w:tabs>
      </w:pPr>
      <w:r w:rsidRPr="0090035F">
        <w:t xml:space="preserve"> участка в </w:t>
      </w:r>
      <w:r w:rsidRPr="000B5C13">
        <w:t>постоянное (бессрочное)</w:t>
      </w:r>
      <w:r w:rsidRPr="0090035F">
        <w:t xml:space="preserve"> пользова</w:t>
      </w:r>
      <w:r>
        <w:t>ние, безвозмездное пользование»</w:t>
      </w:r>
    </w:p>
    <w:p w:rsidR="000B5C13" w:rsidRPr="0090035F" w:rsidRDefault="000B5C13" w:rsidP="000B5C13">
      <w:pPr>
        <w:tabs>
          <w:tab w:val="left" w:pos="1843"/>
        </w:tabs>
      </w:pPr>
    </w:p>
    <w:p w:rsidR="000A5189" w:rsidRPr="0090035F" w:rsidRDefault="000A5189" w:rsidP="00B606F7">
      <w:pPr>
        <w:ind w:firstLine="567"/>
        <w:jc w:val="both"/>
      </w:pPr>
      <w:r w:rsidRPr="0090035F">
        <w:t xml:space="preserve">В соответствии с </w:t>
      </w:r>
      <w:r w:rsidRPr="0090035F">
        <w:rPr>
          <w:rStyle w:val="a7"/>
          <w:color w:val="auto"/>
        </w:rPr>
        <w:t>Федеральным законом</w:t>
      </w:r>
      <w:r w:rsidRPr="0090035F">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w:t>
      </w:r>
      <w:r>
        <w:t>о</w:t>
      </w:r>
      <w:r w:rsidR="00157380">
        <w:t xml:space="preserve">ставления муниципальных услуг </w:t>
      </w:r>
      <w:r w:rsidRPr="0090035F">
        <w:t>МО</w:t>
      </w:r>
      <w:r w:rsidR="00157380">
        <w:t xml:space="preserve"> «Корсукское»</w:t>
      </w:r>
      <w:r w:rsidRPr="0090035F">
        <w:t>, утвержденны</w:t>
      </w:r>
      <w:r>
        <w:t>м</w:t>
      </w:r>
      <w:r w:rsidR="003B7632">
        <w:t xml:space="preserve"> постановлением администрации МО «</w:t>
      </w:r>
      <w:proofErr w:type="spellStart"/>
      <w:r w:rsidR="003B7632">
        <w:t>Корсукское</w:t>
      </w:r>
      <w:proofErr w:type="spellEnd"/>
      <w:r w:rsidR="003B7632">
        <w:t>»</w:t>
      </w:r>
      <w:r>
        <w:t xml:space="preserve"> от </w:t>
      </w:r>
      <w:r w:rsidR="000B5C13">
        <w:t>19.11.2013г. №38</w:t>
      </w:r>
      <w:r w:rsidR="009E6267">
        <w:t>, руководствуясь</w:t>
      </w:r>
      <w:r w:rsidRPr="0090035F">
        <w:rPr>
          <w:rStyle w:val="a7"/>
          <w:color w:val="auto"/>
        </w:rPr>
        <w:t xml:space="preserve"> </w:t>
      </w:r>
      <w:r w:rsidR="009E6267">
        <w:t>Уставом</w:t>
      </w:r>
      <w:r w:rsidR="003B7632">
        <w:t xml:space="preserve"> МО «Корсукское»</w:t>
      </w:r>
      <w:r w:rsidR="00157380">
        <w:t>,</w:t>
      </w:r>
      <w:r w:rsidR="003B7632">
        <w:t xml:space="preserve"> администрация МО «Корсукское»</w:t>
      </w:r>
      <w:r w:rsidRPr="0090035F">
        <w:t xml:space="preserve"> постановляет:</w:t>
      </w:r>
    </w:p>
    <w:p w:rsidR="000A5189" w:rsidRPr="0090035F" w:rsidRDefault="000A5189" w:rsidP="00B606F7">
      <w:pPr>
        <w:ind w:firstLine="567"/>
        <w:jc w:val="both"/>
      </w:pPr>
      <w:bookmarkStart w:id="1" w:name="sub_1"/>
      <w:r w:rsidRPr="0090035F">
        <w:t xml:space="preserve">1. Утвердить прилагаемый </w:t>
      </w:r>
      <w:r w:rsidRPr="0090035F">
        <w:rPr>
          <w:rStyle w:val="a7"/>
          <w:color w:val="auto"/>
        </w:rPr>
        <w:t>административный регламент</w:t>
      </w:r>
      <w:r w:rsidRPr="0090035F">
        <w:t xml:space="preserve"> предоставления муниципальной услуги «Предоставление земельного участка в </w:t>
      </w:r>
      <w:r w:rsidRPr="000B5C13">
        <w:t>постоянное (бессрочное)</w:t>
      </w:r>
      <w:r w:rsidRPr="0090035F">
        <w:t xml:space="preserve"> пользование, безвозмездное пользование».</w:t>
      </w:r>
    </w:p>
    <w:p w:rsidR="000A5189" w:rsidRPr="0090035F" w:rsidRDefault="000A5189" w:rsidP="00B606F7">
      <w:pPr>
        <w:ind w:firstLine="567"/>
        <w:jc w:val="both"/>
      </w:pPr>
      <w:r w:rsidRPr="0090035F">
        <w:t xml:space="preserve">2. </w:t>
      </w:r>
      <w:r w:rsidR="009E6267" w:rsidRPr="00EB21C2">
        <w:rPr>
          <w:szCs w:val="22"/>
        </w:rPr>
        <w:t xml:space="preserve">Опубликовать настоящее решение в газете </w:t>
      </w:r>
      <w:r w:rsidR="009E6267" w:rsidRPr="00EB21C2">
        <w:rPr>
          <w:i/>
          <w:szCs w:val="22"/>
        </w:rPr>
        <w:t>«Вестник МО «Корсукское»</w:t>
      </w:r>
      <w:r w:rsidR="009E6267" w:rsidRPr="00EB21C2">
        <w:rPr>
          <w:szCs w:val="22"/>
        </w:rPr>
        <w:t xml:space="preserve"> и на официальном сайте администрации МО «Корсукское».</w:t>
      </w:r>
    </w:p>
    <w:p w:rsidR="000A5189" w:rsidRPr="0090035F" w:rsidRDefault="000A5189" w:rsidP="00B606F7">
      <w:pPr>
        <w:ind w:firstLine="567"/>
        <w:jc w:val="both"/>
      </w:pPr>
      <w:r w:rsidRPr="0090035F">
        <w:t>3. Настоящее постановление вступает в силу с момента официального опубликования.</w:t>
      </w:r>
    </w:p>
    <w:bookmarkEnd w:id="1"/>
    <w:p w:rsidR="000A5189" w:rsidRPr="0090035F" w:rsidRDefault="000A5189" w:rsidP="00B606F7">
      <w:pPr>
        <w:ind w:firstLine="567"/>
        <w:jc w:val="both"/>
      </w:pPr>
      <w:r w:rsidRPr="0090035F">
        <w:t>4. Контроль исполнения настоящего постановлени</w:t>
      </w:r>
      <w:r w:rsidR="003B7632">
        <w:t>я возложить главу</w:t>
      </w:r>
      <w:r w:rsidRPr="0090035F">
        <w:t xml:space="preserve"> администрации </w:t>
      </w:r>
      <w:r w:rsidR="000B5C13">
        <w:t>МО «Корсукское».</w:t>
      </w:r>
    </w:p>
    <w:p w:rsidR="000A5189" w:rsidRPr="0090035F" w:rsidRDefault="000A5189" w:rsidP="00B606F7">
      <w:pPr>
        <w:ind w:firstLine="567"/>
        <w:jc w:val="both"/>
      </w:pPr>
    </w:p>
    <w:p w:rsidR="000A5189" w:rsidRDefault="000A5189" w:rsidP="00B606F7">
      <w:pPr>
        <w:ind w:firstLine="567"/>
      </w:pPr>
    </w:p>
    <w:p w:rsidR="000B5C13" w:rsidRDefault="000B5C13" w:rsidP="00B606F7">
      <w:pPr>
        <w:ind w:firstLine="567"/>
      </w:pPr>
    </w:p>
    <w:p w:rsidR="000B5C13" w:rsidRDefault="000B5C13" w:rsidP="00B606F7">
      <w:pPr>
        <w:ind w:firstLine="567"/>
      </w:pPr>
    </w:p>
    <w:p w:rsidR="000B5C13" w:rsidRDefault="000B5C13" w:rsidP="00B606F7">
      <w:pPr>
        <w:ind w:firstLine="567"/>
      </w:pPr>
    </w:p>
    <w:p w:rsidR="000B5C13" w:rsidRPr="0090035F" w:rsidRDefault="000B5C13" w:rsidP="00B606F7">
      <w:pPr>
        <w:ind w:firstLine="567"/>
      </w:pPr>
    </w:p>
    <w:p w:rsidR="000A5189" w:rsidRPr="0090035F" w:rsidRDefault="00563CBE" w:rsidP="00B606F7">
      <w:proofErr w:type="spellStart"/>
      <w:r>
        <w:t>И.о</w:t>
      </w:r>
      <w:proofErr w:type="gramStart"/>
      <w:r>
        <w:t>.г</w:t>
      </w:r>
      <w:proofErr w:type="gramEnd"/>
      <w:r w:rsidR="003B7632">
        <w:t>лав</w:t>
      </w:r>
      <w:r>
        <w:t>ы</w:t>
      </w:r>
      <w:proofErr w:type="spellEnd"/>
      <w:r w:rsidR="003B7632">
        <w:t xml:space="preserve"> МО «</w:t>
      </w:r>
      <w:proofErr w:type="spellStart"/>
      <w:r w:rsidR="003B7632">
        <w:t>Корсукское</w:t>
      </w:r>
      <w:proofErr w:type="spellEnd"/>
      <w:r w:rsidR="003B7632">
        <w:t>»</w:t>
      </w:r>
      <w:r w:rsidR="003B7632">
        <w:tab/>
      </w:r>
      <w:r w:rsidR="003B7632">
        <w:tab/>
      </w:r>
      <w:r w:rsidR="003B7632">
        <w:tab/>
      </w:r>
      <w:r w:rsidR="003B7632">
        <w:tab/>
      </w:r>
      <w:r w:rsidR="003B7632">
        <w:tab/>
      </w:r>
      <w:r w:rsidR="003B7632">
        <w:tab/>
      </w:r>
      <w:r w:rsidR="003B7632">
        <w:tab/>
      </w:r>
      <w:proofErr w:type="spellStart"/>
      <w:r>
        <w:t>М.В.Ергалова</w:t>
      </w:r>
      <w:proofErr w:type="spellEnd"/>
    </w:p>
    <w:p w:rsidR="000A5189" w:rsidRPr="0090035F" w:rsidRDefault="000A5189" w:rsidP="00B606F7"/>
    <w:p w:rsidR="000A5189" w:rsidRPr="0090035F" w:rsidRDefault="000A5189" w:rsidP="00B606F7">
      <w:pPr>
        <w:spacing w:before="100" w:beforeAutospacing="1"/>
        <w:jc w:val="right"/>
      </w:pPr>
    </w:p>
    <w:p w:rsidR="000A5189" w:rsidRPr="0090035F" w:rsidRDefault="000A5189" w:rsidP="00B606F7">
      <w:pPr>
        <w:spacing w:before="100" w:beforeAutospacing="1"/>
        <w:jc w:val="right"/>
      </w:pPr>
    </w:p>
    <w:p w:rsidR="00CE56DF" w:rsidRDefault="00CE56DF" w:rsidP="002D4E4C">
      <w:pPr>
        <w:spacing w:before="100" w:beforeAutospacing="1"/>
      </w:pPr>
    </w:p>
    <w:p w:rsidR="000B5C13" w:rsidRDefault="000B5C13" w:rsidP="002D4E4C">
      <w:pPr>
        <w:spacing w:before="100" w:beforeAutospacing="1"/>
      </w:pPr>
    </w:p>
    <w:p w:rsidR="000B5C13" w:rsidRPr="0090035F" w:rsidRDefault="000B5C13" w:rsidP="002D4E4C">
      <w:pPr>
        <w:spacing w:before="100" w:beforeAutospacing="1"/>
      </w:pPr>
    </w:p>
    <w:p w:rsidR="000A5189" w:rsidRPr="0090035F" w:rsidRDefault="000A5189" w:rsidP="00B606F7">
      <w:pPr>
        <w:spacing w:before="100" w:beforeAutospacing="1"/>
        <w:jc w:val="right"/>
      </w:pPr>
      <w:r w:rsidRPr="0090035F">
        <w:lastRenderedPageBreak/>
        <w:t>Приложение</w:t>
      </w:r>
    </w:p>
    <w:p w:rsidR="000A5189" w:rsidRPr="0090035F" w:rsidRDefault="000A5189" w:rsidP="00B606F7">
      <w:pPr>
        <w:jc w:val="right"/>
      </w:pPr>
      <w:r w:rsidRPr="0090035F">
        <w:t xml:space="preserve">к постановлению администрации </w:t>
      </w:r>
    </w:p>
    <w:p w:rsidR="000A5189" w:rsidRPr="0090035F" w:rsidRDefault="000A5189" w:rsidP="00B606F7">
      <w:pPr>
        <w:jc w:val="right"/>
      </w:pPr>
      <w:r w:rsidRPr="0090035F">
        <w:t xml:space="preserve">от </w:t>
      </w:r>
      <w:r w:rsidR="00444366">
        <w:t>02</w:t>
      </w:r>
      <w:r w:rsidR="000B5C13">
        <w:t>.</w:t>
      </w:r>
      <w:r w:rsidR="00444366">
        <w:t>02</w:t>
      </w:r>
      <w:r w:rsidR="000B5C13">
        <w:t>.</w:t>
      </w:r>
      <w:r w:rsidR="00444366">
        <w:t>2017</w:t>
      </w:r>
      <w:r w:rsidRPr="0090035F">
        <w:t>г. №</w:t>
      </w:r>
      <w:r w:rsidR="00444366">
        <w:t>9</w:t>
      </w:r>
    </w:p>
    <w:p w:rsidR="000A5189" w:rsidRPr="0090035F" w:rsidRDefault="000A5189" w:rsidP="00B606F7">
      <w:pPr>
        <w:spacing w:before="100" w:beforeAutospacing="1" w:after="100" w:afterAutospacing="1"/>
        <w:jc w:val="center"/>
      </w:pPr>
    </w:p>
    <w:p w:rsidR="000A5189" w:rsidRPr="0090035F" w:rsidRDefault="000A5189" w:rsidP="00B606F7">
      <w:pPr>
        <w:spacing w:before="100" w:beforeAutospacing="1" w:after="100" w:afterAutospacing="1"/>
        <w:jc w:val="center"/>
        <w:rPr>
          <w:b/>
        </w:rPr>
      </w:pPr>
      <w:r w:rsidRPr="0090035F">
        <w:rPr>
          <w:b/>
        </w:rPr>
        <w:t>АДМИНИСТРАТИВНЫЙ РЕГЛАМЕНТ</w:t>
      </w:r>
      <w:r w:rsidRPr="0090035F">
        <w:rPr>
          <w:b/>
        </w:rPr>
        <w:br/>
        <w:t xml:space="preserve">предоставления муниципальной услуги «Предоставление земельного участка в </w:t>
      </w:r>
      <w:r w:rsidRPr="0090035F">
        <w:t xml:space="preserve"> </w:t>
      </w:r>
      <w:r w:rsidRPr="0043225D">
        <w:rPr>
          <w:b/>
        </w:rPr>
        <w:t>постоянное (бессрочное)</w:t>
      </w:r>
      <w:proofErr w:type="gramStart"/>
      <w:r w:rsidRPr="0043225D">
        <w:rPr>
          <w:b/>
        </w:rPr>
        <w:t xml:space="preserve"> </w:t>
      </w:r>
      <w:r w:rsidR="0043225D">
        <w:rPr>
          <w:b/>
        </w:rPr>
        <w:t>,</w:t>
      </w:r>
      <w:proofErr w:type="gramEnd"/>
      <w:r w:rsidRPr="0090035F">
        <w:rPr>
          <w:b/>
        </w:rPr>
        <w:t xml:space="preserve">безвозмездное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w:t>
      </w:r>
      <w:proofErr w:type="gramStart"/>
      <w:r w:rsidRPr="0090035F">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9E6267">
        <w:t xml:space="preserve">ым постановлением администрации </w:t>
      </w:r>
      <w:r w:rsidR="00157380">
        <w:t>МО «</w:t>
      </w:r>
      <w:proofErr w:type="spellStart"/>
      <w:r w:rsidR="00157380">
        <w:t>Корсукское</w:t>
      </w:r>
      <w:proofErr w:type="spellEnd"/>
      <w:r w:rsidR="00157380">
        <w:t xml:space="preserve">» </w:t>
      </w:r>
      <w:r>
        <w:t xml:space="preserve"> от </w:t>
      </w:r>
      <w:r w:rsidR="000B5C13">
        <w:t>19.11.2013</w:t>
      </w:r>
      <w:r>
        <w:t xml:space="preserve">г. № </w:t>
      </w:r>
      <w:r w:rsidR="000B5C13">
        <w:t>38</w:t>
      </w:r>
      <w:r w:rsidRPr="0090035F">
        <w:t>.</w:t>
      </w:r>
      <w:proofErr w:type="gramEnd"/>
    </w:p>
    <w:p w:rsidR="000A5189" w:rsidRPr="0090035F" w:rsidRDefault="000A5189" w:rsidP="00B606F7">
      <w:pPr>
        <w:ind w:firstLine="567"/>
        <w:jc w:val="both"/>
      </w:pPr>
      <w:r w:rsidRPr="0090035F">
        <w:t xml:space="preserve">1.2. </w:t>
      </w:r>
      <w:proofErr w:type="gramStart"/>
      <w:r w:rsidRPr="0090035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B7632">
        <w:t>й (бездействия</w:t>
      </w:r>
      <w:r w:rsidR="00157380">
        <w:t>) администрации МО «Корсукское»</w:t>
      </w:r>
      <w:r w:rsidRPr="0090035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w:t>
      </w:r>
      <w:r w:rsidRPr="000B5C13">
        <w:t>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w:t>
      </w:r>
      <w:r w:rsidRPr="0090035F">
        <w:t xml:space="preserve"> пользование.</w:t>
      </w:r>
    </w:p>
    <w:p w:rsidR="000A5189" w:rsidRPr="0090035F" w:rsidRDefault="000A5189" w:rsidP="003B7632">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в устной фо</w:t>
      </w:r>
      <w:r w:rsidR="009E6267">
        <w:t>рме лично в часы приема в администрацию</w:t>
      </w:r>
      <w:r w:rsidR="003B7632">
        <w:t xml:space="preserve"> МО «Корсукское»</w:t>
      </w:r>
      <w:r>
        <w:t xml:space="preserve"> </w:t>
      </w:r>
      <w:r w:rsidRPr="0090035F">
        <w:t>в письменной форме лично, почтовым отправлением в адрес администрации, по адресу электронной почты администрации.</w:t>
      </w:r>
    </w:p>
    <w:p w:rsidR="003B7632" w:rsidRPr="00DF4C00" w:rsidRDefault="000A5189" w:rsidP="003B7632">
      <w:pPr>
        <w:ind w:firstLine="567"/>
        <w:jc w:val="both"/>
      </w:pPr>
      <w:r w:rsidRPr="0090035F">
        <w:t>1.5.1. Местонахожд</w:t>
      </w:r>
      <w:r w:rsidR="003B7632">
        <w:t xml:space="preserve">ение и почтовый адрес отдела </w:t>
      </w:r>
      <w:r w:rsidRPr="0090035F">
        <w:t>:</w:t>
      </w:r>
      <w:r w:rsidR="00F92C6E">
        <w:t xml:space="preserve"> 669520</w:t>
      </w:r>
      <w:r w:rsidRPr="0090035F">
        <w:t xml:space="preserve"> Иркутская область, </w:t>
      </w:r>
      <w:r w:rsidR="003B7632">
        <w:t>Эхирит-Булагатский район, с</w:t>
      </w:r>
      <w:proofErr w:type="gramStart"/>
      <w:r w:rsidR="003B7632">
        <w:t>.К</w:t>
      </w:r>
      <w:proofErr w:type="gramEnd"/>
      <w:r w:rsidR="003B7632">
        <w:t>орсук, улица Трактовая,8</w:t>
      </w:r>
    </w:p>
    <w:p w:rsidR="000A5189" w:rsidRPr="0090035F" w:rsidRDefault="000A5189" w:rsidP="00B606F7">
      <w:pPr>
        <w:ind w:firstLine="567"/>
        <w:jc w:val="both"/>
      </w:pPr>
    </w:p>
    <w:p w:rsidR="000A5189" w:rsidRPr="0090035F" w:rsidRDefault="000A5189" w:rsidP="00B606F7">
      <w:pPr>
        <w:ind w:firstLine="567"/>
        <w:jc w:val="both"/>
      </w:pPr>
      <w:r>
        <w:t>1.5.2. Режим работы отдела</w:t>
      </w:r>
      <w:r w:rsidRPr="0090035F">
        <w:t>:</w:t>
      </w:r>
    </w:p>
    <w:p w:rsidR="000A5189" w:rsidRPr="0090035F" w:rsidRDefault="0043225D" w:rsidP="00B606F7">
      <w:pPr>
        <w:ind w:firstLine="567"/>
        <w:jc w:val="both"/>
      </w:pPr>
      <w:r>
        <w:t>понедельник – пятница 9:</w:t>
      </w:r>
      <w:r w:rsidR="000A5189" w:rsidRPr="0090035F">
        <w:t xml:space="preserve">00 – </w:t>
      </w:r>
      <w:r w:rsidR="000B5C13">
        <w:t>17:00</w:t>
      </w:r>
      <w:r w:rsidR="000A5189" w:rsidRPr="0090035F">
        <w:t>,</w:t>
      </w:r>
    </w:p>
    <w:p w:rsidR="000A5189" w:rsidRPr="0090035F" w:rsidRDefault="003B7632" w:rsidP="00B606F7">
      <w:pPr>
        <w:ind w:firstLine="567"/>
        <w:jc w:val="both"/>
      </w:pPr>
      <w:r>
        <w:t>обеденный п</w:t>
      </w:r>
      <w:r w:rsidR="0043225D">
        <w:t>ерерыв 13:</w:t>
      </w:r>
      <w:r>
        <w:t>0</w:t>
      </w:r>
      <w:r w:rsidR="0043225D">
        <w:t>0 – 14:</w:t>
      </w:r>
      <w:r w:rsidR="000A5189" w:rsidRPr="0090035F">
        <w:t>00,</w:t>
      </w:r>
    </w:p>
    <w:p w:rsidR="000A5189" w:rsidRPr="0090035F" w:rsidRDefault="000A5189" w:rsidP="00B606F7">
      <w:pPr>
        <w:ind w:firstLine="567"/>
        <w:jc w:val="both"/>
      </w:pPr>
      <w:r w:rsidRPr="0090035F">
        <w:t>суббота, воскресенье – выходные дни.</w:t>
      </w:r>
    </w:p>
    <w:p w:rsidR="000A5189" w:rsidRPr="0090035F" w:rsidRDefault="003B7632" w:rsidP="00B606F7">
      <w:pPr>
        <w:ind w:firstLine="567"/>
        <w:jc w:val="both"/>
      </w:pPr>
      <w:r>
        <w:t>1.5.3.Телефон администрации: 23-1-24</w:t>
      </w:r>
    </w:p>
    <w:p w:rsidR="000A5189" w:rsidRPr="00780637" w:rsidRDefault="003B7632" w:rsidP="00B606F7">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0A5189" w:rsidRPr="004A2374" w:rsidRDefault="003B7632" w:rsidP="00B606F7">
      <w:pPr>
        <w:ind w:firstLine="567"/>
        <w:jc w:val="both"/>
      </w:pPr>
      <w:r>
        <w:lastRenderedPageBreak/>
        <w:t>1.5.5. Официальный сайт Эхирит-Булагатского</w:t>
      </w:r>
      <w:r w:rsidR="000A5189" w:rsidRPr="0090035F">
        <w:t xml:space="preserve"> районного муниципального образования в информационно-телеко</w:t>
      </w:r>
      <w:r w:rsidR="004A2374">
        <w:t>ммуникационной сети «Интернет»: http://korsuk.ehirit.ru</w:t>
      </w:r>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Ответ на обращение направляется заявителю в течение 25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r w:rsidRPr="0090035F">
        <w:t xml:space="preserve"> </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r w:rsidRPr="0090035F">
        <w:t xml:space="preserve"> </w:t>
      </w:r>
    </w:p>
    <w:p w:rsidR="000A5189" w:rsidRPr="0090035F" w:rsidRDefault="000A5189" w:rsidP="004A2374">
      <w:pPr>
        <w:ind w:firstLine="567"/>
        <w:jc w:val="both"/>
      </w:pPr>
      <w:r w:rsidRPr="0090035F">
        <w:t>Муниципальная услуга</w:t>
      </w:r>
      <w:r w:rsidR="003B7632">
        <w:t xml:space="preserve"> предоставляется администрацией МО «Корсукское»</w:t>
      </w:r>
      <w:r w:rsidRPr="0090035F">
        <w:t xml:space="preserve">. </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rsidR="003B7632">
        <w:t>ия: Иркутская область, Эхирит-Булагатский район</w:t>
      </w:r>
    </w:p>
    <w:p w:rsidR="000A5189" w:rsidRPr="0090035F" w:rsidRDefault="000A5189" w:rsidP="00B606F7">
      <w:pPr>
        <w:ind w:firstLine="567"/>
        <w:jc w:val="both"/>
      </w:pPr>
      <w:r>
        <w:t>б) телеф</w:t>
      </w:r>
      <w:r w:rsidR="00FB0EDD">
        <w:t xml:space="preserve">он: </w:t>
      </w:r>
      <w:r w:rsidR="003B7632">
        <w:t>23-1-24</w:t>
      </w:r>
    </w:p>
    <w:p w:rsidR="000A5189" w:rsidRPr="0090035F" w:rsidRDefault="000A5189" w:rsidP="00B606F7">
      <w:pPr>
        <w:ind w:firstLine="567"/>
        <w:jc w:val="both"/>
      </w:pPr>
      <w:r w:rsidRPr="0090035F">
        <w:t xml:space="preserve">в) почтовый адрес для направления документов </w:t>
      </w:r>
      <w:r w:rsidR="003B7632">
        <w:t>и обращений:</w:t>
      </w:r>
      <w:r w:rsidR="000B5C13">
        <w:t>669520</w:t>
      </w:r>
      <w:r w:rsidR="003B7632">
        <w:t xml:space="preserve"> Иркутская область, </w:t>
      </w:r>
      <w:proofErr w:type="spellStart"/>
      <w:r w:rsidR="003B7632">
        <w:t>Эхирит-Булагатский</w:t>
      </w:r>
      <w:proofErr w:type="spellEnd"/>
      <w:r w:rsidR="003B7632">
        <w:t xml:space="preserve"> район, с.</w:t>
      </w:r>
      <w:r w:rsidR="00FB0EDD">
        <w:t xml:space="preserve"> </w:t>
      </w:r>
      <w:r w:rsidR="003B7632">
        <w:t>Корсук, улица Трактовая,8</w:t>
      </w:r>
    </w:p>
    <w:p w:rsidR="000A5189" w:rsidRPr="00780637" w:rsidRDefault="003B7632" w:rsidP="00B606F7">
      <w:pPr>
        <w:ind w:firstLine="567"/>
        <w:jc w:val="both"/>
      </w:pPr>
      <w:r>
        <w:t xml:space="preserve">г) официальный сайт </w:t>
      </w:r>
      <w:r w:rsidR="00FB0EDD">
        <w:t>Эхирит-Булагатского</w:t>
      </w:r>
      <w:r w:rsidR="000A5189" w:rsidRPr="0090035F">
        <w:t xml:space="preserve"> районного муниципального образования в информационно - телекомму</w:t>
      </w:r>
      <w:r>
        <w:t>никационной сети «Интернет»</w:t>
      </w:r>
      <w:r w:rsidRPr="003B7632">
        <w:t xml:space="preserve"> </w:t>
      </w:r>
      <w:r>
        <w:rPr>
          <w:lang w:val="en-US"/>
        </w:rPr>
        <w:t>ehiritmo</w:t>
      </w:r>
      <w:r w:rsidRPr="000C6707">
        <w:t>@</w:t>
      </w:r>
      <w:r>
        <w:rPr>
          <w:lang w:val="en-US"/>
        </w:rPr>
        <w:t>irmail</w:t>
      </w:r>
      <w:r w:rsidRPr="000C6707">
        <w:t>.</w:t>
      </w:r>
      <w:r>
        <w:rPr>
          <w:lang w:val="en-US"/>
        </w:rPr>
        <w:t>ru</w:t>
      </w:r>
      <w:r>
        <w:t xml:space="preserve"> </w:t>
      </w:r>
    </w:p>
    <w:p w:rsidR="000A5189" w:rsidRPr="00780637" w:rsidRDefault="003B7632" w:rsidP="00B606F7">
      <w:pPr>
        <w:ind w:firstLine="567"/>
        <w:jc w:val="both"/>
      </w:pPr>
      <w:r>
        <w:t xml:space="preserve">д) адрес электронной почты: </w:t>
      </w:r>
      <w:r w:rsidR="00FB0EDD" w:rsidRPr="00BB67F9">
        <w:rPr>
          <w:lang w:val="en-US"/>
        </w:rPr>
        <w:t>korsuk</w:t>
      </w:r>
      <w:r w:rsidR="00FB0EDD" w:rsidRPr="00BB67F9">
        <w:t>.</w:t>
      </w:r>
      <w:r w:rsidR="00FB0EDD" w:rsidRPr="00BB67F9">
        <w:rPr>
          <w:lang w:val="en-US"/>
        </w:rPr>
        <w:t>adm</w:t>
      </w:r>
      <w:r w:rsidR="00FB0EDD" w:rsidRPr="00BB67F9">
        <w:t>-</w:t>
      </w:r>
      <w:r w:rsidR="00FB0EDD" w:rsidRPr="00BB67F9">
        <w:rPr>
          <w:lang w:val="en-US"/>
        </w:rPr>
        <w:t>korsuk</w:t>
      </w:r>
      <w:r w:rsidR="00FB0EDD" w:rsidRPr="00BB67F9">
        <w:t>@</w:t>
      </w:r>
      <w:r w:rsidR="00FB0EDD" w:rsidRPr="00BB67F9">
        <w:rPr>
          <w:lang w:val="en-US"/>
        </w:rPr>
        <w:t>yandex</w:t>
      </w:r>
      <w:r w:rsidR="00FB0EDD" w:rsidRPr="00BB67F9">
        <w:t>.</w:t>
      </w:r>
      <w:r w:rsidR="00FB0EDD" w:rsidRPr="00BB67F9">
        <w:rPr>
          <w:lang w:val="en-US"/>
        </w:rPr>
        <w:t>ru</w:t>
      </w:r>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lastRenderedPageBreak/>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0A5189" w:rsidRPr="0090035F" w:rsidRDefault="000A5189" w:rsidP="00B606F7">
      <w:pPr>
        <w:ind w:firstLine="567"/>
        <w:jc w:val="both"/>
      </w:pPr>
      <w:r w:rsidRPr="0090035F">
        <w:rPr>
          <w:lang w:eastAsia="en-US"/>
        </w:rPr>
        <w:t xml:space="preserve">в) кадастровый номер земельного участка, </w:t>
      </w:r>
      <w:r w:rsidR="00FB0EDD" w:rsidRPr="0090035F">
        <w:rPr>
          <w:lang w:eastAsia="en-US"/>
        </w:rPr>
        <w:t>заявление,</w:t>
      </w:r>
      <w:r w:rsidRPr="0090035F">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7" w:name="sub_391517"/>
      <w:bookmarkEnd w:id="6"/>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8" w:name="sub_391518"/>
      <w:bookmarkEnd w:id="7"/>
    </w:p>
    <w:p w:rsidR="000A5189" w:rsidRPr="0090035F" w:rsidRDefault="000A5189" w:rsidP="00B606F7">
      <w:pPr>
        <w:ind w:firstLine="567"/>
        <w:jc w:val="both"/>
      </w:pPr>
      <w:r w:rsidRPr="0090035F">
        <w:t xml:space="preserve">з) </w:t>
      </w:r>
      <w:r w:rsidRPr="0090035F">
        <w:rPr>
          <w:lang w:eastAsia="en-US"/>
        </w:rPr>
        <w:t>цель использования земельного участка;</w:t>
      </w:r>
      <w:bookmarkStart w:id="9" w:name="sub_391519"/>
      <w:bookmarkEnd w:id="8"/>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0A5189" w:rsidRPr="0090035F" w:rsidRDefault="000A5189" w:rsidP="00B606F7">
      <w:pPr>
        <w:ind w:firstLine="567"/>
        <w:jc w:val="both"/>
      </w:pPr>
      <w:r w:rsidRPr="0090035F">
        <w:lastRenderedPageBreak/>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11" w:name="sub_3915111"/>
      <w:bookmarkEnd w:id="10"/>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11"/>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2"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5" w:name="sub_391714"/>
      <w:bookmarkEnd w:id="14"/>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6" w:name="sub_391715"/>
      <w:bookmarkEnd w:id="15"/>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7" w:name="sub_391716"/>
      <w:bookmarkEnd w:id="16"/>
    </w:p>
    <w:p w:rsidR="000A5189" w:rsidRPr="0090035F" w:rsidRDefault="000A5189" w:rsidP="00B606F7">
      <w:pPr>
        <w:ind w:firstLine="567"/>
        <w:jc w:val="both"/>
      </w:pPr>
      <w:r w:rsidRPr="0090035F">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9" w:name="sub_391718"/>
      <w:bookmarkEnd w:id="18"/>
    </w:p>
    <w:p w:rsidR="000A5189" w:rsidRPr="0090035F" w:rsidRDefault="000A5189" w:rsidP="00B606F7">
      <w:pPr>
        <w:ind w:firstLine="567"/>
        <w:jc w:val="both"/>
      </w:pPr>
      <w:r w:rsidRPr="0090035F">
        <w:lastRenderedPageBreak/>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21"/>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A07430">
        <w:t>уги, утвержденным решением Думы МО «</w:t>
      </w:r>
      <w:proofErr w:type="spellStart"/>
      <w:r w:rsidR="00A07430">
        <w:t>Корсукское</w:t>
      </w:r>
      <w:proofErr w:type="spellEnd"/>
      <w:r w:rsidR="00A07430">
        <w:t>»</w:t>
      </w:r>
      <w:r w:rsidRPr="0090035F">
        <w:t xml:space="preserve"> от </w:t>
      </w:r>
      <w:r w:rsidR="000B5C13" w:rsidRPr="000B5C13">
        <w:t>___.__.____г. №__</w:t>
      </w:r>
      <w:r w:rsidRPr="000B5C13">
        <w:t>,</w:t>
      </w:r>
      <w:r w:rsidRPr="0090035F">
        <w:t xml:space="preserve">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2" w:name="sub_391581"/>
      <w:r w:rsidRPr="0090035F">
        <w:t xml:space="preserve"> </w:t>
      </w:r>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0A5189" w:rsidRPr="0090035F" w:rsidRDefault="000A5189" w:rsidP="00B606F7">
      <w:pPr>
        <w:ind w:firstLine="567"/>
        <w:jc w:val="both"/>
      </w:pPr>
      <w:r w:rsidRPr="0090035F">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lastRenderedPageBreak/>
        <w:t>2.10. Основания для приостановления муниципальной услуги</w:t>
      </w:r>
    </w:p>
    <w:p w:rsidR="000A5189" w:rsidRPr="0090035F" w:rsidRDefault="000A5189" w:rsidP="00B606F7">
      <w:pPr>
        <w:ind w:firstLine="567"/>
        <w:jc w:val="both"/>
      </w:pPr>
      <w:r w:rsidRPr="0090035F">
        <w:rPr>
          <w:lang w:eastAsia="en-US"/>
        </w:rPr>
        <w:t>В случае</w:t>
      </w:r>
      <w:proofErr w:type="gramStart"/>
      <w:r w:rsidRPr="0090035F">
        <w:rPr>
          <w:lang w:eastAsia="en-US"/>
        </w:rPr>
        <w:t>,</w:t>
      </w:r>
      <w:proofErr w:type="gramEnd"/>
      <w:r w:rsidRPr="0090035F">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0035F">
        <w:rPr>
          <w:lang w:eastAsia="en-US"/>
        </w:rPr>
        <w:t>согласовании</w:t>
      </w:r>
      <w:proofErr w:type="gramEnd"/>
      <w:r w:rsidRPr="0090035F">
        <w:rPr>
          <w:lang w:eastAsia="en-US"/>
        </w:rPr>
        <w:t xml:space="preserve">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w:t>
      </w:r>
      <w:r w:rsidRPr="0090035F">
        <w:t xml:space="preserve"> </w:t>
      </w:r>
      <w:r w:rsidRPr="0090035F">
        <w:rPr>
          <w:b/>
        </w:rPr>
        <w:t>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0B5C13">
        <w:rPr>
          <w:color w:val="000000"/>
          <w:lang w:eastAsia="en-US"/>
        </w:rPr>
        <w:t>мать иные транспортные средства</w:t>
      </w:r>
      <w:r>
        <w:rPr>
          <w:color w:val="000000"/>
          <w:lang w:eastAsia="en-US"/>
        </w:rPr>
        <w:t>».</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w:t>
      </w:r>
      <w:r w:rsidRPr="0090035F">
        <w:lastRenderedPageBreak/>
        <w:t>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5" w:name="sub_953"/>
      <w:r w:rsidRPr="0090035F">
        <w:t>2.16.2. Основными требованиями к качеству рассмотрения обращений заявителей являются:</w:t>
      </w:r>
    </w:p>
    <w:bookmarkEnd w:id="25"/>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lastRenderedPageBreak/>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lastRenderedPageBreak/>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90035F">
        <w:rPr>
          <w:bCs/>
        </w:rPr>
        <w:t xml:space="preserve"> </w:t>
      </w:r>
      <w:r w:rsidRPr="0090035F">
        <w:rPr>
          <w:b/>
          <w:bCs/>
        </w:rPr>
        <w:t>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r w:rsidRPr="0090035F">
        <w:rPr>
          <w:lang w:eastAsia="en-US"/>
        </w:rPr>
        <w:t>В случае</w:t>
      </w:r>
      <w:proofErr w:type="gramStart"/>
      <w:r w:rsidRPr="0090035F">
        <w:rPr>
          <w:lang w:eastAsia="en-US"/>
        </w:rPr>
        <w:t>,</w:t>
      </w:r>
      <w:proofErr w:type="gramEnd"/>
      <w:r w:rsidRPr="0090035F">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w:t>
      </w:r>
      <w:proofErr w:type="gramStart"/>
      <w:r w:rsidRPr="0090035F">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90035F">
        <w:t>муниципального образования</w:t>
      </w:r>
      <w:r w:rsidR="00CE56DF">
        <w:t xml:space="preserve"> «</w:t>
      </w:r>
      <w:proofErr w:type="spellStart"/>
      <w:r w:rsidR="00CE56DF">
        <w:t>Корсукское</w:t>
      </w:r>
      <w:proofErr w:type="spellEnd"/>
      <w:r w:rsidR="00CE56DF">
        <w:t>»</w:t>
      </w:r>
      <w:r w:rsidRPr="0090035F">
        <w:t xml:space="preserve"> либо лицом, его заменяющим, и выдает лично заявителю либо направляет почтовым отправлением по адресу</w:t>
      </w:r>
      <w:proofErr w:type="gramEnd"/>
      <w:r w:rsidRPr="0090035F">
        <w:t xml:space="preserve">, </w:t>
      </w:r>
      <w:proofErr w:type="gramStart"/>
      <w:r w:rsidRPr="0090035F">
        <w:t>указанному</w:t>
      </w:r>
      <w:proofErr w:type="gramEnd"/>
      <w:r w:rsidRPr="0090035F">
        <w:t xml:space="preserve"> в заявлении.</w:t>
      </w:r>
    </w:p>
    <w:p w:rsidR="000A5189" w:rsidRPr="0090035F" w:rsidRDefault="000A5189" w:rsidP="00B606F7">
      <w:pPr>
        <w:ind w:firstLine="567"/>
        <w:jc w:val="both"/>
      </w:pPr>
      <w:r w:rsidRPr="0090035F">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0035F">
        <w:t>,</w:t>
      </w:r>
      <w:proofErr w:type="gramEnd"/>
      <w:r w:rsidRPr="0090035F">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w:t>
      </w:r>
      <w:proofErr w:type="gramStart"/>
      <w:r w:rsidRPr="0090035F">
        <w:t xml:space="preserve">При отсутствии оснований для отказа в предварительном согласовании предоставления земельного участка, специалист, </w:t>
      </w:r>
      <w:r w:rsidRPr="0090035F">
        <w:rPr>
          <w:bCs/>
        </w:rPr>
        <w:t xml:space="preserve">ответственный за рассмотрение </w:t>
      </w:r>
      <w:r w:rsidRPr="0090035F">
        <w:rPr>
          <w:bCs/>
        </w:rPr>
        <w:lastRenderedPageBreak/>
        <w:t>документов, осуществляет подготовку проек</w:t>
      </w:r>
      <w:r>
        <w:rPr>
          <w:bCs/>
        </w:rPr>
        <w:t>т</w:t>
      </w:r>
      <w:r w:rsidR="000B5C13">
        <w:rPr>
          <w:bCs/>
        </w:rPr>
        <w:t xml:space="preserve">а постановления администрации </w:t>
      </w:r>
      <w:r w:rsidRPr="0090035F">
        <w:rPr>
          <w:bCs/>
        </w:rPr>
        <w:t xml:space="preserve"> муниципального образования</w:t>
      </w:r>
      <w:r w:rsidR="00D525DF">
        <w:rPr>
          <w:bCs/>
        </w:rPr>
        <w:t xml:space="preserve"> «</w:t>
      </w:r>
      <w:proofErr w:type="spellStart"/>
      <w:r w:rsidR="00D525DF">
        <w:rPr>
          <w:bCs/>
        </w:rPr>
        <w:t>Корсукское</w:t>
      </w:r>
      <w:proofErr w:type="spellEnd"/>
      <w:r w:rsidR="00D525DF">
        <w:rPr>
          <w:bCs/>
        </w:rPr>
        <w:t>»</w:t>
      </w:r>
      <w:r w:rsidRPr="0090035F">
        <w:rPr>
          <w:bCs/>
        </w:rPr>
        <w:t xml:space="preserve"> о </w:t>
      </w:r>
      <w:r w:rsidRPr="0090035F">
        <w:t xml:space="preserve">предварительном согласовании предоставления земельного участка, обеспечивает </w:t>
      </w:r>
      <w:r w:rsidRPr="0090035F">
        <w:rPr>
          <w:bCs/>
        </w:rPr>
        <w:t xml:space="preserve">его согласование с </w:t>
      </w:r>
      <w:r w:rsidRPr="00CE56DF">
        <w:rPr>
          <w:bCs/>
        </w:rPr>
        <w:t>юристом</w:t>
      </w:r>
      <w:r w:rsidRPr="0090035F">
        <w:rPr>
          <w:bCs/>
        </w:rPr>
        <w:t xml:space="preserve">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r w:rsidRPr="0090035F">
        <w:t>В случае</w:t>
      </w:r>
      <w:proofErr w:type="gramStart"/>
      <w:r w:rsidRPr="0090035F">
        <w:t>,</w:t>
      </w:r>
      <w:proofErr w:type="gramEnd"/>
      <w:r w:rsidRPr="0090035F">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0035F" w:rsidRDefault="000A5189" w:rsidP="00B606F7">
      <w:pPr>
        <w:ind w:firstLine="567"/>
        <w:jc w:val="both"/>
        <w:rPr>
          <w:lang w:eastAsia="en-US"/>
        </w:rPr>
      </w:pPr>
      <w:r w:rsidRPr="0090035F">
        <w:rPr>
          <w:lang w:eastAsia="en-US"/>
        </w:rPr>
        <w:t>В случае</w:t>
      </w:r>
      <w:proofErr w:type="gramStart"/>
      <w:r w:rsidRPr="0090035F">
        <w:rPr>
          <w:lang w:eastAsia="en-US"/>
        </w:rPr>
        <w:t>,</w:t>
      </w:r>
      <w:proofErr w:type="gramEnd"/>
      <w:r w:rsidRPr="0090035F">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w:t>
      </w:r>
      <w:proofErr w:type="gramStart"/>
      <w:r w:rsidRPr="0090035F">
        <w:t>,</w:t>
      </w:r>
      <w:proofErr w:type="gramEnd"/>
      <w:r w:rsidRPr="0090035F">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lastRenderedPageBreak/>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w:t>
      </w:r>
      <w:r w:rsidR="009E6267">
        <w:t xml:space="preserve"> </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t xml:space="preserve">а) подготовку проекта договора безвозмездного пользования  земельным участком в трех экземплярах,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lastRenderedPageBreak/>
        <w:t>б) подготовку проекта постановления администрации муниципального образования</w:t>
      </w:r>
      <w:r w:rsidR="009E6267">
        <w:t xml:space="preserve"> «Корсу</w:t>
      </w:r>
      <w:r w:rsidR="004A2374">
        <w:t>к</w:t>
      </w:r>
      <w:r w:rsidR="009E6267">
        <w:t>ское»</w:t>
      </w:r>
      <w:r w:rsidRPr="0090035F">
        <w:t xml:space="preserve"> о предоставлении земельного участка в постоянное (бессрочное) пользование,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w:t>
      </w:r>
      <w:r>
        <w:t>инистрац</w:t>
      </w:r>
      <w:r w:rsidR="00A07430">
        <w:t>ии</w:t>
      </w:r>
      <w:r w:rsidRPr="0090035F">
        <w:t>.</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lastRenderedPageBreak/>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157380">
        <w:t>МО «Корсукское»</w:t>
      </w:r>
      <w:r w:rsidRPr="0090035F">
        <w:t xml:space="preserve"> для предоставления муниципальной услуги;</w:t>
      </w:r>
    </w:p>
    <w:p w:rsidR="000A5189" w:rsidRPr="0090035F" w:rsidRDefault="000A5189" w:rsidP="00B606F7">
      <w:pPr>
        <w:ind w:firstLine="567"/>
        <w:jc w:val="both"/>
      </w:pPr>
      <w:r w:rsidRPr="0090035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A07430">
        <w:t>МО «Корсукское»</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жалоба на решение, принятое администрацией, подается главе администрации (далее - глава) или заместителю администрации (заместитель);</w:t>
      </w:r>
    </w:p>
    <w:p w:rsidR="000A5189" w:rsidRPr="0090035F" w:rsidRDefault="000A5189" w:rsidP="00B606F7">
      <w:pPr>
        <w:ind w:firstLine="567"/>
        <w:jc w:val="both"/>
      </w:pPr>
      <w:r w:rsidRPr="0090035F">
        <w:t>- жалоба на решение и действия (бездействие) заместителя  главы администрации подается главе;</w:t>
      </w:r>
    </w:p>
    <w:p w:rsidR="000A5189" w:rsidRPr="0090035F" w:rsidRDefault="000A5189" w:rsidP="00B606F7">
      <w:pPr>
        <w:ind w:firstLine="567"/>
        <w:jc w:val="both"/>
      </w:pPr>
      <w:r w:rsidRPr="0090035F">
        <w:t>- жалоба на решение и действия (бездействие) должностных лиц, муниципальных служащих администрации подается главе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A07430">
        <w:rPr>
          <w:lang w:eastAsia="en-US"/>
        </w:rPr>
        <w:t>МО «Корсукское»</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lastRenderedPageBreak/>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 xml:space="preserve">5.10. Если текст жалобы в письменной форме не поддается прочтению, ответ на жалобу не </w:t>
      </w:r>
      <w:r w:rsidR="009E6267" w:rsidRPr="0090035F">
        <w:t>дается,</w:t>
      </w:r>
      <w:r w:rsidRPr="0090035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Pr="0090035F">
        <w:lastRenderedPageBreak/>
        <w:t>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Default="000A5189" w:rsidP="00B606F7">
      <w:pPr>
        <w:jc w:val="right"/>
        <w:rPr>
          <w:bCs/>
        </w:rPr>
      </w:pPr>
    </w:p>
    <w:p w:rsidR="000A5189" w:rsidRDefault="000A5189" w:rsidP="00B606F7">
      <w:pPr>
        <w:jc w:val="right"/>
        <w:rPr>
          <w:bCs/>
        </w:rPr>
      </w:pPr>
    </w:p>
    <w:p w:rsidR="000A5189" w:rsidRDefault="000A5189" w:rsidP="00B606F7">
      <w:pPr>
        <w:jc w:val="right"/>
        <w:rPr>
          <w:bCs/>
        </w:rPr>
      </w:pPr>
    </w:p>
    <w:p w:rsidR="002D4E4C" w:rsidRDefault="002D4E4C" w:rsidP="00B606F7">
      <w:pPr>
        <w:jc w:val="right"/>
        <w:rPr>
          <w:bCs/>
        </w:rPr>
      </w:pPr>
    </w:p>
    <w:p w:rsidR="002D4E4C" w:rsidRDefault="002D4E4C" w:rsidP="00B606F7">
      <w:pPr>
        <w:jc w:val="right"/>
        <w:rPr>
          <w:bCs/>
        </w:rPr>
      </w:pPr>
    </w:p>
    <w:p w:rsidR="000A5189"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proofErr w:type="gramStart"/>
      <w:r w:rsidRPr="0090035F">
        <w:rPr>
          <w:rFonts w:ascii="Times New Roman" w:hAnsi="Times New Roman" w:cs="Times New Roman"/>
          <w:sz w:val="24"/>
          <w:szCs w:val="24"/>
        </w:rPr>
        <w:t>&gt; У</w:t>
      </w:r>
      <w:proofErr w:type="gramEnd"/>
      <w:r w:rsidRPr="0090035F">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w:t>
      </w:r>
      <w:r w:rsidR="006462A0" w:rsidRPr="0090035F">
        <w:rPr>
          <w:rFonts w:ascii="Times New Roman" w:hAnsi="Times New Roman" w:cs="Times New Roman"/>
          <w:b/>
          <w:sz w:val="24"/>
          <w:szCs w:val="24"/>
        </w:rPr>
        <w:t>.&gt; У</w:t>
      </w:r>
      <w:r w:rsidRPr="0090035F">
        <w:rPr>
          <w:rFonts w:ascii="Times New Roman" w:hAnsi="Times New Roman" w:cs="Times New Roman"/>
          <w:b/>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lastRenderedPageBreak/>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lastRenderedPageBreak/>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 xml:space="preserve">«___» ________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90035F">
          <w:rPr>
            <w:rFonts w:ascii="Times New Roman" w:hAnsi="Times New Roman" w:cs="Times New Roman"/>
            <w:sz w:val="24"/>
            <w:szCs w:val="24"/>
          </w:rPr>
          <w:t>законом</w:t>
        </w:r>
      </w:hyperlink>
      <w:r w:rsidRPr="0090035F">
        <w:t xml:space="preserve"> </w:t>
      </w:r>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A07430">
            <w:pPr>
              <w:widowControl w:val="0"/>
              <w:autoSpaceDE w:val="0"/>
              <w:autoSpaceDN w:val="0"/>
              <w:adjustRightInd w:val="0"/>
              <w:jc w:val="center"/>
              <w:rPr>
                <w:b/>
              </w:rPr>
            </w:pPr>
            <w:r>
              <w:rPr>
                <w:b/>
              </w:rPr>
              <w:t xml:space="preserve">в администрацию </w:t>
            </w:r>
            <w:r w:rsidR="000A5189" w:rsidRPr="0090035F">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r w:rsidR="004A2374"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lastRenderedPageBreak/>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CA74D9">
            <w:pPr>
              <w:widowControl w:val="0"/>
              <w:autoSpaceDE w:val="0"/>
              <w:autoSpaceDN w:val="0"/>
              <w:adjustRightInd w:val="0"/>
              <w:jc w:val="center"/>
              <w:rPr>
                <w:b/>
              </w:rPr>
            </w:pPr>
            <w:r>
              <w:rPr>
                <w:b/>
              </w:rPr>
              <w:t>в администрацию</w:t>
            </w:r>
            <w:r w:rsidR="000A5189" w:rsidRPr="0090035F">
              <w:rPr>
                <w:b/>
              </w:rPr>
              <w:t xml:space="preserve"> 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полное </w:t>
            </w:r>
            <w:r w:rsidRPr="0090035F">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«__» 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90035F">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F7"/>
    <w:rsid w:val="000904EB"/>
    <w:rsid w:val="000A5189"/>
    <w:rsid w:val="000B5C13"/>
    <w:rsid w:val="000F32F0"/>
    <w:rsid w:val="00157380"/>
    <w:rsid w:val="00201779"/>
    <w:rsid w:val="002A7BBB"/>
    <w:rsid w:val="002D4E4C"/>
    <w:rsid w:val="00317345"/>
    <w:rsid w:val="00370570"/>
    <w:rsid w:val="003A4E43"/>
    <w:rsid w:val="003B7632"/>
    <w:rsid w:val="003D350E"/>
    <w:rsid w:val="003D6CDA"/>
    <w:rsid w:val="0043225D"/>
    <w:rsid w:val="00444366"/>
    <w:rsid w:val="00451BEA"/>
    <w:rsid w:val="004705CB"/>
    <w:rsid w:val="004A2374"/>
    <w:rsid w:val="004B2FF5"/>
    <w:rsid w:val="004C5467"/>
    <w:rsid w:val="004D1492"/>
    <w:rsid w:val="004E3AC4"/>
    <w:rsid w:val="00520BD7"/>
    <w:rsid w:val="00563CBE"/>
    <w:rsid w:val="0057115F"/>
    <w:rsid w:val="00577147"/>
    <w:rsid w:val="006462A0"/>
    <w:rsid w:val="00737883"/>
    <w:rsid w:val="00780637"/>
    <w:rsid w:val="007C603F"/>
    <w:rsid w:val="008B7412"/>
    <w:rsid w:val="0090035F"/>
    <w:rsid w:val="009C60B0"/>
    <w:rsid w:val="009D056E"/>
    <w:rsid w:val="009E6267"/>
    <w:rsid w:val="00A07430"/>
    <w:rsid w:val="00A34548"/>
    <w:rsid w:val="00A8658F"/>
    <w:rsid w:val="00AB59D5"/>
    <w:rsid w:val="00AC0F3A"/>
    <w:rsid w:val="00AC4339"/>
    <w:rsid w:val="00B606F7"/>
    <w:rsid w:val="00CA74D9"/>
    <w:rsid w:val="00CE56DF"/>
    <w:rsid w:val="00D525DF"/>
    <w:rsid w:val="00DF1EF9"/>
    <w:rsid w:val="00F92C6E"/>
    <w:rsid w:val="00FB0EDD"/>
    <w:rsid w:val="00FE0BE7"/>
    <w:rsid w:val="00FE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444366"/>
    <w:rPr>
      <w:rFonts w:ascii="Tahoma" w:hAnsi="Tahoma" w:cs="Tahoma"/>
      <w:sz w:val="16"/>
      <w:szCs w:val="16"/>
    </w:rPr>
  </w:style>
  <w:style w:type="character" w:customStyle="1" w:styleId="af0">
    <w:name w:val="Текст выноски Знак"/>
    <w:basedOn w:val="a0"/>
    <w:link w:val="af"/>
    <w:uiPriority w:val="99"/>
    <w:semiHidden/>
    <w:rsid w:val="004443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29</Pages>
  <Words>9956</Words>
  <Characters>56751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27</cp:revision>
  <cp:lastPrinted>2017-02-03T08:03:00Z</cp:lastPrinted>
  <dcterms:created xsi:type="dcterms:W3CDTF">2015-04-03T05:59:00Z</dcterms:created>
  <dcterms:modified xsi:type="dcterms:W3CDTF">2017-03-15T03:54:00Z</dcterms:modified>
</cp:coreProperties>
</file>